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36AE" w14:textId="77777777" w:rsidR="00CE4030" w:rsidRDefault="00CE4030" w:rsidP="00CE4030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4D79D30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EB5E42C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2FF4C7F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9D448A6" w14:textId="77777777" w:rsidR="003968DF" w:rsidRDefault="003968DF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460744" w14:textId="5AEB2371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2A1444">
        <w:rPr>
          <w:rFonts w:ascii="Arial" w:hAnsi="Arial" w:cs="Arial"/>
          <w:b/>
          <w:sz w:val="28"/>
          <w:szCs w:val="28"/>
        </w:rPr>
        <w:t>-OLIM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  <w:r w:rsidR="00E36DE8">
        <w:rPr>
          <w:rFonts w:ascii="Arial" w:hAnsi="Arial" w:cs="Arial"/>
          <w:b/>
          <w:sz w:val="28"/>
          <w:szCs w:val="28"/>
        </w:rPr>
        <w:t>20</w:t>
      </w:r>
      <w:r w:rsidR="00A978B4">
        <w:rPr>
          <w:rFonts w:ascii="Arial" w:hAnsi="Arial" w:cs="Arial"/>
          <w:b/>
          <w:sz w:val="28"/>
          <w:szCs w:val="28"/>
        </w:rPr>
        <w:t>2</w:t>
      </w:r>
      <w:r w:rsidR="00F02310">
        <w:rPr>
          <w:rFonts w:ascii="Arial" w:hAnsi="Arial" w:cs="Arial"/>
          <w:b/>
          <w:sz w:val="28"/>
          <w:szCs w:val="28"/>
        </w:rPr>
        <w:t>2</w:t>
      </w:r>
    </w:p>
    <w:p w14:paraId="0D915E2C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1CD686BE" w14:textId="09BB8836" w:rsidR="001B3BA3" w:rsidRPr="0081298A" w:rsidRDefault="00CB6DF2" w:rsidP="0081298A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RELLENAR EL FORMULARIO POR</w:t>
      </w:r>
      <w:r w:rsidR="0081298A" w:rsidRPr="0081298A">
        <w:rPr>
          <w:rFonts w:ascii="Arial" w:hAnsi="Arial" w:cs="Arial"/>
          <w:b/>
          <w:color w:val="C00000"/>
        </w:rPr>
        <w:t xml:space="preserve"> ORDENADOR</w:t>
      </w:r>
    </w:p>
    <w:p w14:paraId="58A5E664" w14:textId="77777777" w:rsidR="0081298A" w:rsidRDefault="0081298A" w:rsidP="00446049">
      <w:pPr>
        <w:spacing w:line="240" w:lineRule="exact"/>
        <w:rPr>
          <w:rFonts w:ascii="Arial" w:hAnsi="Arial" w:cs="Arial"/>
          <w:b/>
        </w:rPr>
      </w:pPr>
    </w:p>
    <w:p w14:paraId="6CFBE8CF" w14:textId="237889D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 w:rsidR="003A10E1">
        <w:rPr>
          <w:rFonts w:ascii="Arial" w:hAnsi="Arial" w:cs="Arial"/>
          <w:b/>
        </w:rPr>
        <w:t>ESTUDIANTE</w:t>
      </w:r>
      <w:r w:rsidRPr="00446049">
        <w:rPr>
          <w:rFonts w:ascii="Arial" w:hAnsi="Arial" w:cs="Arial"/>
          <w:b/>
        </w:rPr>
        <w:t>:</w:t>
      </w:r>
    </w:p>
    <w:p w14:paraId="171F3979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5F224A91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EC9C91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473F36B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C1EE121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19378D6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18F939D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21B4" w:rsidRPr="00983120" w14:paraId="3403B74F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17AF6278" w14:textId="77777777" w:rsidR="007421B4" w:rsidRPr="00983120" w:rsidRDefault="007421B4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E6140E7" w14:textId="77777777" w:rsidR="007421B4" w:rsidRPr="00983120" w:rsidRDefault="007421B4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71EA" w:rsidRPr="00983120" w14:paraId="3AEB812C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0D9C1FEE" w14:textId="77777777" w:rsidR="006B71EA" w:rsidRDefault="006B71E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Bachiller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98192DA" w14:textId="77777777" w:rsidR="006B71EA" w:rsidRPr="00983120" w:rsidRDefault="006B71E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5ABF335D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77C755DD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535FA2B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72CB194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749510C7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15B1A2CC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612DC410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74226D05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67BD4A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63EABF2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FB36B7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503D6F4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3C776E0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62839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719FE796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FE36E94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31617E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844A33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41F3ECC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  <w:bookmarkStart w:id="0" w:name="_GoBack"/>
      <w:bookmarkEnd w:id="0"/>
    </w:p>
    <w:p w14:paraId="4DB901C2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4D854DA9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0E01329A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3827"/>
        <w:gridCol w:w="462"/>
        <w:gridCol w:w="2657"/>
      </w:tblGrid>
      <w:tr w:rsidR="0046572C" w:rsidRPr="00983120" w14:paraId="75B58C3A" w14:textId="77777777" w:rsidTr="000A2F87">
        <w:trPr>
          <w:trHeight w:val="437"/>
        </w:trPr>
        <w:tc>
          <w:tcPr>
            <w:tcW w:w="2127" w:type="dxa"/>
            <w:noWrap/>
            <w:vAlign w:val="center"/>
          </w:tcPr>
          <w:p w14:paraId="5EFEE821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741C1DF1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678202BB" w14:textId="77777777" w:rsidTr="000A2F87">
        <w:trPr>
          <w:trHeight w:val="437"/>
        </w:trPr>
        <w:tc>
          <w:tcPr>
            <w:tcW w:w="2127" w:type="dxa"/>
            <w:vMerge w:val="restart"/>
            <w:noWrap/>
            <w:vAlign w:val="center"/>
          </w:tcPr>
          <w:p w14:paraId="50D179A4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5423" w:type="dxa"/>
            <w:gridSpan w:val="3"/>
            <w:noWrap/>
            <w:vAlign w:val="center"/>
          </w:tcPr>
          <w:p w14:paraId="0F346A10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68D5A759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07CCA3A4" w14:textId="77777777" w:rsidTr="000A2F87">
        <w:trPr>
          <w:trHeight w:val="437"/>
        </w:trPr>
        <w:tc>
          <w:tcPr>
            <w:tcW w:w="2127" w:type="dxa"/>
            <w:vMerge/>
            <w:noWrap/>
            <w:vAlign w:val="center"/>
          </w:tcPr>
          <w:p w14:paraId="01AFB460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</w:tcPr>
          <w:p w14:paraId="4CA784B1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519A4E86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7C33B74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506AF6A1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50AE7D87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511291AA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4311B9E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32847075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8080" w:type="dxa"/>
            <w:gridSpan w:val="4"/>
            <w:noWrap/>
          </w:tcPr>
          <w:p w14:paraId="1DDAF68C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07D5263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1AFD7689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8080" w:type="dxa"/>
            <w:gridSpan w:val="4"/>
            <w:noWrap/>
          </w:tcPr>
          <w:p w14:paraId="08B91C3F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CE6DF8" w14:textId="77777777" w:rsidR="0046572C" w:rsidRDefault="0046572C" w:rsidP="0046572C"/>
    <w:p w14:paraId="3E34BE9B" w14:textId="55FEA7BD" w:rsidR="00F96935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11BEAE3" w14:textId="5A78FE77" w:rsidR="005D1F38" w:rsidRPr="00725163" w:rsidRDefault="002A388F" w:rsidP="00F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>Rellenar y e</w:t>
      </w:r>
      <w:r w:rsidR="0046572C" w:rsidRPr="00725163">
        <w:rPr>
          <w:rFonts w:ascii="Arial" w:hAnsi="Arial" w:cs="Arial"/>
          <w:b/>
          <w:color w:val="333333"/>
        </w:rPr>
        <w:t xml:space="preserve">nviar </w:t>
      </w:r>
      <w:r w:rsidRPr="00725163">
        <w:rPr>
          <w:rFonts w:ascii="Arial" w:hAnsi="Arial" w:cs="Arial"/>
          <w:b/>
          <w:color w:val="333333"/>
        </w:rPr>
        <w:t xml:space="preserve">por </w:t>
      </w:r>
      <w:r w:rsidR="005F6E08" w:rsidRPr="00725163">
        <w:rPr>
          <w:rFonts w:ascii="Arial" w:hAnsi="Arial" w:cs="Arial"/>
          <w:b/>
          <w:color w:val="333333"/>
        </w:rPr>
        <w:t>correo electrónico a la dirección</w:t>
      </w:r>
      <w:r w:rsidR="0046572C" w:rsidRPr="00725163">
        <w:rPr>
          <w:rFonts w:ascii="Arial" w:hAnsi="Arial" w:cs="Arial"/>
          <w:b/>
          <w:color w:val="333333"/>
        </w:rPr>
        <w:t xml:space="preserve"> </w:t>
      </w:r>
      <w:hyperlink r:id="rId7" w:history="1">
        <w:r w:rsidR="00E73558" w:rsidRPr="00725163">
          <w:rPr>
            <w:rStyle w:val="Hipervnculo"/>
            <w:rFonts w:ascii="Arial" w:hAnsi="Arial" w:cs="Arial"/>
            <w:b/>
          </w:rPr>
          <w:t>olimpiadaquimica@unican.es</w:t>
        </w:r>
      </w:hyperlink>
    </w:p>
    <w:p w14:paraId="570F0C96" w14:textId="7CB7AFA4" w:rsidR="00E73558" w:rsidRPr="00725163" w:rsidRDefault="007A1AD0" w:rsidP="007A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7A1AD0">
        <w:rPr>
          <w:rFonts w:ascii="Arial" w:hAnsi="Arial" w:cs="Arial"/>
          <w:b/>
          <w:color w:val="333333"/>
        </w:rPr>
        <w:t xml:space="preserve">El plazo de inscripción permanecerá abierto hasta las 23:59 horas del </w:t>
      </w:r>
      <w:r w:rsidR="00F02310">
        <w:rPr>
          <w:rFonts w:ascii="Arial" w:hAnsi="Arial" w:cs="Arial"/>
          <w:b/>
          <w:color w:val="333333"/>
        </w:rPr>
        <w:t>jueves</w:t>
      </w:r>
      <w:r w:rsidR="008E72A0">
        <w:rPr>
          <w:rFonts w:ascii="Arial" w:hAnsi="Arial" w:cs="Arial"/>
          <w:b/>
          <w:color w:val="333333"/>
        </w:rPr>
        <w:t xml:space="preserve"> </w:t>
      </w:r>
      <w:r w:rsidRPr="007A1AD0">
        <w:rPr>
          <w:rFonts w:ascii="Arial" w:hAnsi="Arial" w:cs="Arial"/>
          <w:b/>
          <w:color w:val="333333"/>
        </w:rPr>
        <w:t xml:space="preserve">día </w:t>
      </w:r>
      <w:r w:rsidR="00F02310">
        <w:rPr>
          <w:rFonts w:ascii="Arial" w:hAnsi="Arial" w:cs="Arial"/>
          <w:b/>
          <w:color w:val="333333"/>
        </w:rPr>
        <w:t>3</w:t>
      </w:r>
      <w:r w:rsidRPr="007A1AD0">
        <w:rPr>
          <w:rFonts w:ascii="Arial" w:hAnsi="Arial" w:cs="Arial"/>
          <w:b/>
          <w:color w:val="333333"/>
        </w:rPr>
        <w:t xml:space="preserve"> de marzo, no aceptándose inscripciones posteriores.</w:t>
      </w:r>
    </w:p>
    <w:p w14:paraId="7762B5B9" w14:textId="77777777" w:rsidR="00131C84" w:rsidRPr="00E73558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5669C837" w14:textId="77777777" w:rsidR="00F96935" w:rsidRPr="00F96935" w:rsidRDefault="00F96935" w:rsidP="00131C84">
      <w:pPr>
        <w:spacing w:line="270" w:lineRule="atLeast"/>
        <w:rPr>
          <w:rFonts w:ascii="Arial" w:hAnsi="Arial" w:cs="Arial"/>
          <w:color w:val="333333"/>
        </w:rPr>
      </w:pPr>
    </w:p>
    <w:p w14:paraId="0468639B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33C1DD71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7E58C241" w14:textId="7873DB04" w:rsidR="002211AA" w:rsidRPr="003A2BC7" w:rsidRDefault="009C256B" w:rsidP="002E4071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="00131C84"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 w:rsidR="00E73558">
        <w:rPr>
          <w:rFonts w:ascii="Arial" w:hAnsi="Arial" w:cs="Arial"/>
          <w:sz w:val="16"/>
          <w:szCs w:val="16"/>
        </w:rPr>
        <w:t>án para la gestión de la O</w:t>
      </w:r>
      <w:r w:rsidR="00131C84" w:rsidRPr="009A4715">
        <w:rPr>
          <w:rFonts w:ascii="Arial" w:hAnsi="Arial" w:cs="Arial"/>
          <w:sz w:val="16"/>
          <w:szCs w:val="16"/>
        </w:rPr>
        <w:t>limpiada de Química que org</w:t>
      </w:r>
      <w:r w:rsidR="00AB1C54">
        <w:rPr>
          <w:rFonts w:ascii="Arial" w:hAnsi="Arial" w:cs="Arial"/>
          <w:sz w:val="16"/>
          <w:szCs w:val="16"/>
        </w:rPr>
        <w:t>aniza la Asociación de Química e Ingeniería Química de</w:t>
      </w:r>
      <w:r w:rsidR="00071FB1">
        <w:rPr>
          <w:rFonts w:ascii="Arial" w:hAnsi="Arial" w:cs="Arial"/>
          <w:sz w:val="16"/>
          <w:szCs w:val="16"/>
        </w:rPr>
        <w:t xml:space="preserve"> C</w:t>
      </w:r>
      <w:r w:rsidR="00AB1C54">
        <w:rPr>
          <w:rFonts w:ascii="Arial" w:hAnsi="Arial" w:cs="Arial"/>
          <w:sz w:val="16"/>
          <w:szCs w:val="16"/>
        </w:rPr>
        <w:t>antabria</w:t>
      </w:r>
      <w:r w:rsidR="00B73D38">
        <w:rPr>
          <w:rFonts w:ascii="Arial" w:hAnsi="Arial" w:cs="Arial"/>
          <w:sz w:val="16"/>
          <w:szCs w:val="16"/>
        </w:rPr>
        <w:t xml:space="preserve"> y </w:t>
      </w:r>
      <w:r w:rsidR="00B73D38" w:rsidRPr="00B73D38">
        <w:rPr>
          <w:rFonts w:ascii="Arial" w:hAnsi="Arial" w:cs="Arial"/>
          <w:sz w:val="16"/>
          <w:szCs w:val="16"/>
        </w:rPr>
        <w:t>la Sección Territorial de Cantabria de la Real So</w:t>
      </w:r>
      <w:r w:rsidR="00B73D38">
        <w:rPr>
          <w:rFonts w:ascii="Arial" w:hAnsi="Arial" w:cs="Arial"/>
          <w:sz w:val="16"/>
          <w:szCs w:val="16"/>
        </w:rPr>
        <w:t>ciedad Española de Química</w:t>
      </w:r>
      <w:r w:rsidR="00131C84" w:rsidRPr="009A4715">
        <w:rPr>
          <w:rFonts w:ascii="Arial" w:hAnsi="Arial" w:cs="Arial"/>
          <w:sz w:val="16"/>
          <w:szCs w:val="16"/>
        </w:rPr>
        <w:t xml:space="preserve">. </w:t>
      </w:r>
      <w:r w:rsidR="00E73558">
        <w:rPr>
          <w:rFonts w:ascii="Arial" w:hAnsi="Arial" w:cs="Arial"/>
          <w:sz w:val="16"/>
          <w:szCs w:val="16"/>
        </w:rPr>
        <w:t>G</w:t>
      </w:r>
      <w:r w:rsidR="00131C84" w:rsidRPr="009A4715">
        <w:rPr>
          <w:rFonts w:ascii="Arial" w:hAnsi="Arial" w:cs="Arial"/>
          <w:sz w:val="16"/>
          <w:szCs w:val="16"/>
        </w:rPr>
        <w:t>arantiza</w:t>
      </w:r>
      <w:r w:rsidR="00E73558">
        <w:rPr>
          <w:rFonts w:ascii="Arial" w:hAnsi="Arial" w:cs="Arial"/>
          <w:sz w:val="16"/>
          <w:szCs w:val="16"/>
        </w:rPr>
        <w:t>ndo</w:t>
      </w:r>
      <w:r w:rsidR="00131C84"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 w:rsidR="00B73D38">
        <w:rPr>
          <w:rFonts w:ascii="Arial" w:hAnsi="Arial" w:cs="Arial"/>
          <w:sz w:val="16"/>
          <w:szCs w:val="16"/>
        </w:rPr>
        <w:t>Los organizadores</w:t>
      </w:r>
      <w:r w:rsidR="00131C84" w:rsidRPr="009A4715">
        <w:rPr>
          <w:rFonts w:ascii="Arial" w:hAnsi="Arial" w:cs="Arial"/>
          <w:sz w:val="16"/>
          <w:szCs w:val="16"/>
        </w:rPr>
        <w:t xml:space="preserve"> podrá</w:t>
      </w:r>
      <w:r w:rsidR="00B73D38">
        <w:rPr>
          <w:rFonts w:ascii="Arial" w:hAnsi="Arial" w:cs="Arial"/>
          <w:sz w:val="16"/>
          <w:szCs w:val="16"/>
        </w:rPr>
        <w:t>n</w:t>
      </w:r>
      <w:r w:rsidR="00131C84"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 actos. La participación en la Olimpiada implica expresamente la aceptación de estas condiciones.</w:t>
      </w:r>
    </w:p>
    <w:sectPr w:rsidR="002211AA" w:rsidRPr="003A2BC7" w:rsidSect="00341A6C">
      <w:headerReference w:type="default" r:id="rId8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2DE8" w14:textId="77777777" w:rsidR="00A5602A" w:rsidRDefault="00A5602A">
      <w:r>
        <w:separator/>
      </w:r>
    </w:p>
  </w:endnote>
  <w:endnote w:type="continuationSeparator" w:id="0">
    <w:p w14:paraId="5FA946AE" w14:textId="77777777" w:rsidR="00A5602A" w:rsidRDefault="00A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0E92" w14:textId="77777777" w:rsidR="00A5602A" w:rsidRDefault="00A5602A">
      <w:r>
        <w:separator/>
      </w:r>
    </w:p>
  </w:footnote>
  <w:footnote w:type="continuationSeparator" w:id="0">
    <w:p w14:paraId="785B54AE" w14:textId="77777777" w:rsidR="00A5602A" w:rsidRDefault="00A56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90C6" w14:textId="6ED2255C" w:rsidR="003968DF" w:rsidRDefault="00C615B4" w:rsidP="003968D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ADB76" wp14:editId="55E572D6">
          <wp:simplePos x="0" y="0"/>
          <wp:positionH relativeFrom="column">
            <wp:posOffset>3181350</wp:posOffset>
          </wp:positionH>
          <wp:positionV relativeFrom="paragraph">
            <wp:posOffset>-297815</wp:posOffset>
          </wp:positionV>
          <wp:extent cx="3000375" cy="10382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B22173" wp14:editId="4A5AA6EE">
          <wp:simplePos x="0" y="0"/>
          <wp:positionH relativeFrom="column">
            <wp:posOffset>67310</wp:posOffset>
          </wp:positionH>
          <wp:positionV relativeFrom="paragraph">
            <wp:posOffset>-346075</wp:posOffset>
          </wp:positionV>
          <wp:extent cx="3057525" cy="1219200"/>
          <wp:effectExtent l="0" t="0" r="9525" b="0"/>
          <wp:wrapNone/>
          <wp:docPr id="4" name="Imagen 4" descr="C:\Users\Enrique\Desktop\ANQUE\AQUIQÁN\Logo\LOGO DEF\AQUIQAN_ANQU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nrique\Desktop\ANQUE\AQUIQÁN\Logo\LOGO DEF\AQUIQAN_ANQUE d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32A31" w14:textId="77777777" w:rsidR="003968DF" w:rsidRDefault="003968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2C"/>
    <w:rsid w:val="0000578A"/>
    <w:rsid w:val="000065D0"/>
    <w:rsid w:val="00017712"/>
    <w:rsid w:val="00064A35"/>
    <w:rsid w:val="00067C5C"/>
    <w:rsid w:val="00071FB1"/>
    <w:rsid w:val="00077D3D"/>
    <w:rsid w:val="00094C76"/>
    <w:rsid w:val="000A2F87"/>
    <w:rsid w:val="000A5EA8"/>
    <w:rsid w:val="000A6F93"/>
    <w:rsid w:val="000B661F"/>
    <w:rsid w:val="000B7FC0"/>
    <w:rsid w:val="000F66C7"/>
    <w:rsid w:val="00121575"/>
    <w:rsid w:val="00131C84"/>
    <w:rsid w:val="00133D03"/>
    <w:rsid w:val="00134D2E"/>
    <w:rsid w:val="001446FC"/>
    <w:rsid w:val="001507DB"/>
    <w:rsid w:val="00151E48"/>
    <w:rsid w:val="001B3833"/>
    <w:rsid w:val="001B3BA3"/>
    <w:rsid w:val="001C68A3"/>
    <w:rsid w:val="001D6277"/>
    <w:rsid w:val="001E6A9D"/>
    <w:rsid w:val="001F0B81"/>
    <w:rsid w:val="00211756"/>
    <w:rsid w:val="002164CA"/>
    <w:rsid w:val="002209ED"/>
    <w:rsid w:val="002211AA"/>
    <w:rsid w:val="0023397A"/>
    <w:rsid w:val="0025682E"/>
    <w:rsid w:val="00262F27"/>
    <w:rsid w:val="0028344F"/>
    <w:rsid w:val="002A097A"/>
    <w:rsid w:val="002A1444"/>
    <w:rsid w:val="002A388F"/>
    <w:rsid w:val="002C6C53"/>
    <w:rsid w:val="002E4071"/>
    <w:rsid w:val="002E407D"/>
    <w:rsid w:val="002F31BE"/>
    <w:rsid w:val="00300C94"/>
    <w:rsid w:val="0031431B"/>
    <w:rsid w:val="0032100B"/>
    <w:rsid w:val="00330CA3"/>
    <w:rsid w:val="003321D7"/>
    <w:rsid w:val="00341A6C"/>
    <w:rsid w:val="003650A8"/>
    <w:rsid w:val="00381D93"/>
    <w:rsid w:val="003968DF"/>
    <w:rsid w:val="00396DBA"/>
    <w:rsid w:val="003A10E1"/>
    <w:rsid w:val="003A2BC7"/>
    <w:rsid w:val="003B088B"/>
    <w:rsid w:val="003B4887"/>
    <w:rsid w:val="003D0773"/>
    <w:rsid w:val="003E6D3E"/>
    <w:rsid w:val="003F563D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C00B4"/>
    <w:rsid w:val="004D1D69"/>
    <w:rsid w:val="004D7369"/>
    <w:rsid w:val="00501DF1"/>
    <w:rsid w:val="005226F6"/>
    <w:rsid w:val="00531E7A"/>
    <w:rsid w:val="00560597"/>
    <w:rsid w:val="00565D13"/>
    <w:rsid w:val="00575B9F"/>
    <w:rsid w:val="005830C5"/>
    <w:rsid w:val="005923D4"/>
    <w:rsid w:val="005B4292"/>
    <w:rsid w:val="005B56D0"/>
    <w:rsid w:val="005C2BEA"/>
    <w:rsid w:val="005C4B4D"/>
    <w:rsid w:val="005C7158"/>
    <w:rsid w:val="005D1F38"/>
    <w:rsid w:val="005F6E08"/>
    <w:rsid w:val="00622751"/>
    <w:rsid w:val="00661D17"/>
    <w:rsid w:val="006A535E"/>
    <w:rsid w:val="006B01A9"/>
    <w:rsid w:val="006B1C61"/>
    <w:rsid w:val="006B71EA"/>
    <w:rsid w:val="006C299F"/>
    <w:rsid w:val="006C4C54"/>
    <w:rsid w:val="006D3CCF"/>
    <w:rsid w:val="007049AB"/>
    <w:rsid w:val="00725163"/>
    <w:rsid w:val="00725EEF"/>
    <w:rsid w:val="00726C46"/>
    <w:rsid w:val="00731612"/>
    <w:rsid w:val="007421B4"/>
    <w:rsid w:val="007440BE"/>
    <w:rsid w:val="00757E71"/>
    <w:rsid w:val="007A1A7B"/>
    <w:rsid w:val="007A1AD0"/>
    <w:rsid w:val="007D2815"/>
    <w:rsid w:val="007E5599"/>
    <w:rsid w:val="007F088A"/>
    <w:rsid w:val="007F1704"/>
    <w:rsid w:val="0081298A"/>
    <w:rsid w:val="00855923"/>
    <w:rsid w:val="0085654A"/>
    <w:rsid w:val="00863D6D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E72A0"/>
    <w:rsid w:val="008F63B4"/>
    <w:rsid w:val="00902FCC"/>
    <w:rsid w:val="009060D6"/>
    <w:rsid w:val="00924052"/>
    <w:rsid w:val="00934612"/>
    <w:rsid w:val="00934CFA"/>
    <w:rsid w:val="00944055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02A"/>
    <w:rsid w:val="00A56759"/>
    <w:rsid w:val="00A579EF"/>
    <w:rsid w:val="00A978B4"/>
    <w:rsid w:val="00AB1C54"/>
    <w:rsid w:val="00AB2DD0"/>
    <w:rsid w:val="00AB7452"/>
    <w:rsid w:val="00AC5E3C"/>
    <w:rsid w:val="00B21A0A"/>
    <w:rsid w:val="00B331A8"/>
    <w:rsid w:val="00B63B30"/>
    <w:rsid w:val="00B662A0"/>
    <w:rsid w:val="00B73D38"/>
    <w:rsid w:val="00B9541C"/>
    <w:rsid w:val="00BA33C9"/>
    <w:rsid w:val="00BB4D17"/>
    <w:rsid w:val="00BC0DAA"/>
    <w:rsid w:val="00BE7484"/>
    <w:rsid w:val="00C05D0B"/>
    <w:rsid w:val="00C27670"/>
    <w:rsid w:val="00C51AD1"/>
    <w:rsid w:val="00C55614"/>
    <w:rsid w:val="00C615B4"/>
    <w:rsid w:val="00C619DB"/>
    <w:rsid w:val="00C700F1"/>
    <w:rsid w:val="00CA082B"/>
    <w:rsid w:val="00CB6DF2"/>
    <w:rsid w:val="00CE4030"/>
    <w:rsid w:val="00CF6670"/>
    <w:rsid w:val="00CF762B"/>
    <w:rsid w:val="00D2087A"/>
    <w:rsid w:val="00D4287F"/>
    <w:rsid w:val="00D537D5"/>
    <w:rsid w:val="00D70F66"/>
    <w:rsid w:val="00D84B9D"/>
    <w:rsid w:val="00D948DC"/>
    <w:rsid w:val="00DC77B4"/>
    <w:rsid w:val="00DE5A16"/>
    <w:rsid w:val="00E158B6"/>
    <w:rsid w:val="00E15B8E"/>
    <w:rsid w:val="00E366B0"/>
    <w:rsid w:val="00E36DE8"/>
    <w:rsid w:val="00E40846"/>
    <w:rsid w:val="00E7058A"/>
    <w:rsid w:val="00E73558"/>
    <w:rsid w:val="00E839C3"/>
    <w:rsid w:val="00EB1A09"/>
    <w:rsid w:val="00ED2AAD"/>
    <w:rsid w:val="00ED75F8"/>
    <w:rsid w:val="00EE611C"/>
    <w:rsid w:val="00EF442C"/>
    <w:rsid w:val="00F02310"/>
    <w:rsid w:val="00F02F81"/>
    <w:rsid w:val="00F20CFF"/>
    <w:rsid w:val="00F341C2"/>
    <w:rsid w:val="00F523FF"/>
    <w:rsid w:val="00F54DF8"/>
    <w:rsid w:val="00F64E1B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F7FEA20"/>
  <w15:docId w15:val="{F0E81992-5883-4FF3-98A5-E6AEBD2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limpiadaquimica@unican.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1A2DD01F0CA40B7E7AEBF60F8A445" ma:contentTypeVersion="1" ma:contentTypeDescription="Crear nuevo documento." ma:contentTypeScope="" ma:versionID="46085dd74cf0810b9389ae5353ab38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D4C657-89C4-4767-929E-F09BA4026A94}"/>
</file>

<file path=customXml/itemProps2.xml><?xml version="1.0" encoding="utf-8"?>
<ds:datastoreItem xmlns:ds="http://schemas.openxmlformats.org/officeDocument/2006/customXml" ds:itemID="{A6431D21-A3F4-4EDF-A786-BF6FC3378172}"/>
</file>

<file path=customXml/itemProps3.xml><?xml version="1.0" encoding="utf-8"?>
<ds:datastoreItem xmlns:ds="http://schemas.openxmlformats.org/officeDocument/2006/customXml" ds:itemID="{B4CEE0BE-6DEF-4A41-B297-E6C150D54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1792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lastModifiedBy>Zarca Lago, Gabriel</cp:lastModifiedBy>
  <cp:revision>14</cp:revision>
  <cp:lastPrinted>2017-01-19T10:39:00Z</cp:lastPrinted>
  <dcterms:created xsi:type="dcterms:W3CDTF">2019-01-15T08:16:00Z</dcterms:created>
  <dcterms:modified xsi:type="dcterms:W3CDTF">2022-01-25T10:53:00Z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0x0101006291A2DD01F0CA40B7E7AEBF60F8A445</vt:lpwstr>
  </property>
</Properties>
</file>