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E0" w:rsidRPr="00495AE0" w:rsidRDefault="00233E39" w:rsidP="00D81CBC">
      <w:pPr>
        <w:pStyle w:val="Ttulo3"/>
        <w:kinsoku w:val="0"/>
        <w:overflowPunct w:val="0"/>
        <w:spacing w:before="120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 xml:space="preserve">EXPONE: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4E5C" w:rsidTr="00E64E5C">
        <w:tc>
          <w:tcPr>
            <w:tcW w:w="9288" w:type="dxa"/>
          </w:tcPr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4E5C" w:rsidTr="00E64E5C">
        <w:tc>
          <w:tcPr>
            <w:tcW w:w="9288" w:type="dxa"/>
          </w:tcPr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  <w:p w:rsidR="00E64E5C" w:rsidRDefault="00E64E5C" w:rsidP="00D81CBC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4E5C" w:rsidRDefault="00E64E5C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495AE0" w:rsidRPr="00495AE0" w:rsidRDefault="00CD015F" w:rsidP="00D81CBC">
      <w:pPr>
        <w:pStyle w:val="Textoindependiente"/>
        <w:kinsoku w:val="0"/>
        <w:overflowPunct w:val="0"/>
        <w:spacing w:before="1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:rsidR="007659EA" w:rsidRDefault="007659EA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E64E5C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lastRenderedPageBreak/>
        <w:t>DATOS DE LA ENTIDAD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E64E5C" w:rsidTr="00A56E98">
        <w:tc>
          <w:tcPr>
            <w:tcW w:w="9073" w:type="dxa"/>
            <w:gridSpan w:val="2"/>
          </w:tcPr>
          <w:p w:rsidR="00E64E5C" w:rsidRPr="007659EA" w:rsidRDefault="00E64E5C" w:rsidP="00A56E98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E64E5C" w:rsidTr="00A56E98">
        <w:tc>
          <w:tcPr>
            <w:tcW w:w="9073" w:type="dxa"/>
            <w:gridSpan w:val="2"/>
          </w:tcPr>
          <w:p w:rsidR="00E64E5C" w:rsidRPr="007659EA" w:rsidRDefault="00E64E5C" w:rsidP="00A56E98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E64E5C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Pr="00495AE0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Pr="00495AE0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E64E5C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E64E5C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E64E5C" w:rsidTr="00A56E98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E64E5C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E64E5C" w:rsidTr="00A56E98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5C" w:rsidRDefault="00E64E5C" w:rsidP="00A56E98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E64E5C" w:rsidRDefault="00E64E5C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D81CBC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B305F1" w:rsidP="00E64E5C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ACTIVIDADES </w:t>
            </w:r>
            <w:r w:rsidR="00E64E5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DESARROLLADAS</w:t>
            </w:r>
            <w:r w:rsidR="00CC339E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(Breve descripción)</w:t>
            </w:r>
            <w:bookmarkStart w:id="0" w:name="_GoBack"/>
            <w:bookmarkEnd w:id="0"/>
          </w:p>
        </w:tc>
      </w:tr>
      <w:tr w:rsidR="0005498C" w:rsidRPr="0005498C" w:rsidTr="00D81CBC">
        <w:trPr>
          <w:trHeight w:val="1192"/>
        </w:trPr>
        <w:tc>
          <w:tcPr>
            <w:tcW w:w="9073" w:type="dxa"/>
          </w:tcPr>
          <w:p w:rsidR="0005498C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Español:</w:t>
            </w:r>
          </w:p>
          <w:p w:rsidR="00CC339E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CC339E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CC339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Inglés:</w:t>
            </w: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3B4F35" w:rsidRPr="0005498C" w:rsidRDefault="003B4F35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D81CBC" w:rsidRPr="00872CA5" w:rsidRDefault="00D81CBC" w:rsidP="00872CA5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D81CBC" w:rsidRDefault="00D81CBC" w:rsidP="00E17FA2">
      <w:pPr>
        <w:pStyle w:val="Default"/>
        <w:rPr>
          <w:rFonts w:ascii="Aparajita" w:hAnsi="Aparajita" w:cs="Aparajita"/>
          <w:b/>
          <w:lang w:val="es-ES"/>
        </w:rPr>
      </w:pPr>
    </w:p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872CA5" w:rsidRDefault="00872CA5" w:rsidP="00872CA5">
      <w:pPr>
        <w:pStyle w:val="Default"/>
        <w:rPr>
          <w:rFonts w:ascii="Aparajita" w:hAnsi="Aparajita" w:cs="Aparajita"/>
          <w:b/>
          <w:lang w:val="es-ES"/>
        </w:rPr>
      </w:pPr>
      <w:r w:rsidRPr="00755ECD">
        <w:rPr>
          <w:rFonts w:ascii="Aparajita" w:hAnsi="Aparajita" w:cs="Aparajita"/>
          <w:lang w:val="es-ES" w:eastAsia="es-ES"/>
        </w:rPr>
        <w:t>Fdo.</w:t>
      </w:r>
      <w:proofErr w:type="gramStart"/>
      <w:r w:rsidRPr="00755ECD">
        <w:rPr>
          <w:rFonts w:ascii="Aparajita" w:hAnsi="Aparajita" w:cs="Aparajita"/>
          <w:lang w:val="es-ES" w:eastAsia="es-ES"/>
        </w:rPr>
        <w:t>:  El</w:t>
      </w:r>
      <w:proofErr w:type="gramEnd"/>
      <w:r w:rsidRPr="00755ECD">
        <w:rPr>
          <w:rFonts w:ascii="Aparajita" w:hAnsi="Aparajita" w:cs="Aparajita"/>
          <w:lang w:val="es-ES" w:eastAsia="es-ES"/>
        </w:rPr>
        <w:t xml:space="preserve"> alumno</w:t>
      </w:r>
      <w:r w:rsidRPr="00755ECD">
        <w:rPr>
          <w:rFonts w:ascii="Aparajita" w:hAnsi="Aparajita" w:cs="Aparajita"/>
          <w:lang w:val="es-ES" w:eastAsia="es-ES"/>
        </w:rPr>
        <w:tab/>
      </w: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INFORME DE LA COMISIÓN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4111"/>
        <w:gridCol w:w="816"/>
      </w:tblGrid>
      <w:tr w:rsidR="00872CA5" w:rsidTr="00872CA5">
        <w:tc>
          <w:tcPr>
            <w:tcW w:w="3510" w:type="dxa"/>
          </w:tcPr>
          <w:p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  <w:t>Favorable</w:t>
            </w:r>
          </w:p>
        </w:tc>
        <w:tc>
          <w:tcPr>
            <w:tcW w:w="851" w:type="dxa"/>
          </w:tcPr>
          <w:p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  <w:t>Desfavorable</w:t>
            </w:r>
          </w:p>
        </w:tc>
        <w:tc>
          <w:tcPr>
            <w:tcW w:w="816" w:type="dxa"/>
          </w:tcPr>
          <w:p w:rsidR="00872CA5" w:rsidRDefault="00872CA5" w:rsidP="00872CA5">
            <w:pPr>
              <w:pStyle w:val="Textoindependiente"/>
              <w:kinsoku w:val="0"/>
              <w:overflowPunct w:val="0"/>
              <w:spacing w:before="120"/>
              <w:rPr>
                <w:rFonts w:ascii="Aparajita" w:hAnsi="Aparajita" w:cs="Aparajita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872CA5" w:rsidRDefault="00872CA5" w:rsidP="00872CA5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872CA5" w:rsidRDefault="00872CA5" w:rsidP="00872CA5">
      <w:pPr>
        <w:pStyle w:val="Default"/>
        <w:rPr>
          <w:rFonts w:ascii="Aparajita" w:hAnsi="Aparajita" w:cs="Aparajita"/>
          <w:b/>
          <w:lang w:val="es-ES"/>
        </w:rPr>
      </w:pPr>
      <w:r>
        <w:rPr>
          <w:rFonts w:ascii="Aparajita" w:hAnsi="Aparajita" w:cs="Aparajita"/>
          <w:lang w:val="es-ES" w:eastAsia="es-ES"/>
        </w:rPr>
        <w:t>Fdo. Presidente de la Comisión de Prácticas</w:t>
      </w: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872CA5" w:rsidRDefault="00872CA5" w:rsidP="00872CA5">
      <w:pPr>
        <w:pStyle w:val="Textoindependiente"/>
        <w:kinsoku w:val="0"/>
        <w:overflowPunct w:val="0"/>
        <w:spacing w:before="120"/>
        <w:rPr>
          <w:rFonts w:ascii="Aparajita" w:hAnsi="Aparajita" w:cs="Aparajita"/>
          <w:b/>
          <w:bCs/>
          <w:spacing w:val="-1"/>
          <w:sz w:val="24"/>
          <w:szCs w:val="24"/>
        </w:rPr>
      </w:pPr>
    </w:p>
    <w:p w:rsidR="00D81CBC" w:rsidRDefault="00D81CBC" w:rsidP="00E17FA2">
      <w:pPr>
        <w:pStyle w:val="Default"/>
        <w:rPr>
          <w:rFonts w:ascii="Aparajita" w:hAnsi="Aparajita" w:cs="Aparajita"/>
          <w:b/>
          <w:lang w:val="es-ES"/>
        </w:rPr>
      </w:pPr>
    </w:p>
    <w:sectPr w:rsidR="00D81CBC" w:rsidSect="00AB68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E0" w:rsidRDefault="00E805E0" w:rsidP="005C7CF4">
      <w:pPr>
        <w:spacing w:after="0" w:line="240" w:lineRule="auto"/>
      </w:pPr>
      <w:r>
        <w:separator/>
      </w:r>
    </w:p>
  </w:endnote>
  <w:endnote w:type="continuationSeparator" w:id="0">
    <w:p w:rsidR="00E805E0" w:rsidRDefault="00E805E0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CD" w:rsidRDefault="00755E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AB68DA" w:rsidP="00AB68DA">
    <w:pPr>
      <w:pStyle w:val="Piedepgina"/>
      <w:ind w:firstLine="708"/>
      <w:jc w:val="center"/>
    </w:pPr>
    <w:r>
      <w:rPr>
        <w:rFonts w:ascii="Aparajita" w:hAnsi="Aparajita" w:cs="Aparajita"/>
        <w:i/>
      </w:rPr>
      <w:tab/>
    </w:r>
    <w:r>
      <w:rPr>
        <w:rFonts w:ascii="Aparajita" w:hAnsi="Aparajita" w:cs="Aparajita"/>
        <w:i/>
      </w:rPr>
      <w:tab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CD" w:rsidRDefault="00755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E0" w:rsidRDefault="00E805E0" w:rsidP="005C7CF4">
      <w:pPr>
        <w:spacing w:after="0" w:line="240" w:lineRule="auto"/>
      </w:pPr>
      <w:r>
        <w:separator/>
      </w:r>
    </w:p>
  </w:footnote>
  <w:footnote w:type="continuationSeparator" w:id="0">
    <w:p w:rsidR="00E805E0" w:rsidRDefault="00E805E0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CD" w:rsidRDefault="00755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9104E0" w:rsidTr="00FB0324">
      <w:tc>
        <w:tcPr>
          <w:tcW w:w="1384" w:type="dxa"/>
          <w:vAlign w:val="center"/>
        </w:tcPr>
        <w:p w:rsidR="009104E0" w:rsidRDefault="009104E0" w:rsidP="009104E0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inline distT="0" distB="0" distL="0" distR="0" wp14:anchorId="36428FA3" wp14:editId="328D3B7B">
                <wp:extent cx="719328" cy="719328"/>
                <wp:effectExtent l="0" t="0" r="5080" b="5080"/>
                <wp:docPr id="1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</w:tcPr>
        <w:p w:rsidR="009104E0" w:rsidRPr="009104E0" w:rsidRDefault="009104E0" w:rsidP="00F461C3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  <w:r w:rsidRPr="009104E0"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>Escuela Técnica Superior de Náutica</w:t>
          </w:r>
        </w:p>
        <w:p w:rsidR="009104E0" w:rsidRPr="003B4F35" w:rsidRDefault="007E5783" w:rsidP="009104E0">
          <w:pPr>
            <w:pStyle w:val="Encabezado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lang w:eastAsia="es-ES"/>
            </w:rPr>
            <w:t>SOLICITUD DE RECONOCIMIENTO</w:t>
          </w:r>
          <w:r w:rsidR="00E64E5C">
            <w:rPr>
              <w:rFonts w:ascii="Times New Roman" w:eastAsia="Times New Roman" w:hAnsi="Times New Roman" w:cs="Times New Roman"/>
              <w:b/>
              <w:lang w:eastAsia="es-ES"/>
            </w:rPr>
            <w:t xml:space="preserve"> DE LAS PRÁCTICAS</w:t>
          </w:r>
        </w:p>
        <w:p w:rsidR="009104E0" w:rsidRPr="003B4F35" w:rsidRDefault="009104E0" w:rsidP="009104E0">
          <w:pPr>
            <w:pStyle w:val="Encabezado"/>
          </w:pPr>
          <w:r w:rsidRPr="003B4F35"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</w:tcPr>
        <w:p w:rsidR="009104E0" w:rsidRDefault="009104E0" w:rsidP="009104E0">
          <w:pPr>
            <w:pStyle w:val="Encabezado"/>
            <w:jc w:val="center"/>
          </w:pPr>
          <w:r w:rsidRPr="00336415">
            <w:rPr>
              <w:noProof/>
              <w:lang w:eastAsia="es-ES"/>
            </w:rPr>
            <w:drawing>
              <wp:inline distT="0" distB="0" distL="0" distR="0" wp14:anchorId="6F2F9A4C" wp14:editId="103F53CB">
                <wp:extent cx="876300" cy="771525"/>
                <wp:effectExtent l="19050" t="0" r="0" b="0"/>
                <wp:docPr id="4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CF4" w:rsidRDefault="005C7CF4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CD" w:rsidRDefault="00755E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7.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802"/>
    <w:multiLevelType w:val="hybridMultilevel"/>
    <w:tmpl w:val="7F9CF5D8"/>
    <w:lvl w:ilvl="0" w:tplc="D87A4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4546A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AC13AE1"/>
    <w:multiLevelType w:val="hybridMultilevel"/>
    <w:tmpl w:val="27BCD0B2"/>
    <w:lvl w:ilvl="0" w:tplc="3F620EA8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777"/>
    <w:multiLevelType w:val="hybridMultilevel"/>
    <w:tmpl w:val="661A5DF8"/>
    <w:lvl w:ilvl="0" w:tplc="3F620EA8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41D64"/>
    <w:rsid w:val="0005498C"/>
    <w:rsid w:val="00063CE1"/>
    <w:rsid w:val="00083334"/>
    <w:rsid w:val="000E2BC7"/>
    <w:rsid w:val="001072B6"/>
    <w:rsid w:val="001537F6"/>
    <w:rsid w:val="00161C76"/>
    <w:rsid w:val="00203579"/>
    <w:rsid w:val="00233E39"/>
    <w:rsid w:val="002E5EC5"/>
    <w:rsid w:val="003B4F35"/>
    <w:rsid w:val="003C0E55"/>
    <w:rsid w:val="003C5B2D"/>
    <w:rsid w:val="003D26F6"/>
    <w:rsid w:val="004718D9"/>
    <w:rsid w:val="00495AE0"/>
    <w:rsid w:val="004E325F"/>
    <w:rsid w:val="00525398"/>
    <w:rsid w:val="005A6C27"/>
    <w:rsid w:val="005C5DA2"/>
    <w:rsid w:val="005C7CF4"/>
    <w:rsid w:val="005E5033"/>
    <w:rsid w:val="006321C1"/>
    <w:rsid w:val="00635DE6"/>
    <w:rsid w:val="00641255"/>
    <w:rsid w:val="006C11A9"/>
    <w:rsid w:val="006C7861"/>
    <w:rsid w:val="006F5D32"/>
    <w:rsid w:val="0075155D"/>
    <w:rsid w:val="00755ECD"/>
    <w:rsid w:val="007659EA"/>
    <w:rsid w:val="00776152"/>
    <w:rsid w:val="00782D81"/>
    <w:rsid w:val="007A74D8"/>
    <w:rsid w:val="007E5783"/>
    <w:rsid w:val="00806798"/>
    <w:rsid w:val="00824B1B"/>
    <w:rsid w:val="00872CA5"/>
    <w:rsid w:val="008F5071"/>
    <w:rsid w:val="00900191"/>
    <w:rsid w:val="00904846"/>
    <w:rsid w:val="009104E0"/>
    <w:rsid w:val="009412C1"/>
    <w:rsid w:val="00982B3A"/>
    <w:rsid w:val="00985DBE"/>
    <w:rsid w:val="009937EF"/>
    <w:rsid w:val="009B171C"/>
    <w:rsid w:val="00A03041"/>
    <w:rsid w:val="00A3088B"/>
    <w:rsid w:val="00AB68DA"/>
    <w:rsid w:val="00AC2A95"/>
    <w:rsid w:val="00B305F1"/>
    <w:rsid w:val="00B44DA4"/>
    <w:rsid w:val="00BC786B"/>
    <w:rsid w:val="00CC339E"/>
    <w:rsid w:val="00CD015F"/>
    <w:rsid w:val="00D13480"/>
    <w:rsid w:val="00D45161"/>
    <w:rsid w:val="00D65B2B"/>
    <w:rsid w:val="00D81CBC"/>
    <w:rsid w:val="00DF5813"/>
    <w:rsid w:val="00E17FA2"/>
    <w:rsid w:val="00E20EA8"/>
    <w:rsid w:val="00E64E5C"/>
    <w:rsid w:val="00E7515E"/>
    <w:rsid w:val="00E805E0"/>
    <w:rsid w:val="00EE283B"/>
    <w:rsid w:val="00F814CC"/>
    <w:rsid w:val="00F87AEE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54FDA-4F62-4576-9076-FF1D81FD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C1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254E7-6103-4192-81D0-3F0326EE7E06}"/>
</file>

<file path=customXml/itemProps2.xml><?xml version="1.0" encoding="utf-8"?>
<ds:datastoreItem xmlns:ds="http://schemas.openxmlformats.org/officeDocument/2006/customXml" ds:itemID="{268D316E-4215-477D-9710-46ABA35C7EBF}"/>
</file>

<file path=customXml/itemProps3.xml><?xml version="1.0" encoding="utf-8"?>
<ds:datastoreItem xmlns:ds="http://schemas.openxmlformats.org/officeDocument/2006/customXml" ds:itemID="{947F7458-D145-4D9E-A5A4-B445863AA074}"/>
</file>

<file path=customXml/itemProps4.xml><?xml version="1.0" encoding="utf-8"?>
<ds:datastoreItem xmlns:ds="http://schemas.openxmlformats.org/officeDocument/2006/customXml" ds:itemID="{76A7F3CA-00A1-4221-AB4D-638AC1344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Bahamonde Anton, Margarita</cp:lastModifiedBy>
  <cp:revision>2</cp:revision>
  <cp:lastPrinted>2015-07-21T11:57:00Z</cp:lastPrinted>
  <dcterms:created xsi:type="dcterms:W3CDTF">2017-11-20T12:20:00Z</dcterms:created>
  <dcterms:modified xsi:type="dcterms:W3CDTF">2017-11-20T12:20:00Z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