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5142"/>
      </w:tblGrid>
      <w:tr w:rsidR="006737EF" w:rsidRPr="00FE146F" w14:paraId="2C347213" w14:textId="77777777" w:rsidTr="00EF08BA">
        <w:tc>
          <w:tcPr>
            <w:tcW w:w="4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34720E" w14:textId="1FB4E20A" w:rsidR="0072373A" w:rsidRPr="00FE146F" w:rsidRDefault="007601FB" w:rsidP="00FE14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347273" wp14:editId="5867C31C">
                  <wp:extent cx="714375" cy="714375"/>
                  <wp:effectExtent l="0" t="0" r="0" b="0"/>
                  <wp:docPr id="1" name="Imagen 1" descr="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77D9" w:rsidRPr="00FE146F">
              <w:rPr>
                <w:rFonts w:ascii="Arial" w:hAnsi="Arial" w:cs="Arial"/>
              </w:rPr>
              <w:br/>
            </w:r>
            <w:r w:rsidR="00B277D9" w:rsidRPr="00FE146F">
              <w:rPr>
                <w:rFonts w:ascii="Arial" w:hAnsi="Arial" w:cs="Arial"/>
                <w:sz w:val="14"/>
                <w:szCs w:val="14"/>
              </w:rPr>
              <w:t xml:space="preserve">VICERRECTORADO DE INVESTIGACIÓN </w:t>
            </w:r>
          </w:p>
          <w:p w14:paraId="2C34720F" w14:textId="5996EE9E" w:rsidR="006737EF" w:rsidRPr="00FE146F" w:rsidRDefault="00B277D9" w:rsidP="00FE146F">
            <w:pPr>
              <w:jc w:val="center"/>
              <w:rPr>
                <w:rFonts w:ascii="Arial" w:hAnsi="Arial" w:cs="Arial"/>
              </w:rPr>
            </w:pPr>
            <w:r w:rsidRPr="00FE146F">
              <w:rPr>
                <w:rFonts w:ascii="Arial" w:hAnsi="Arial" w:cs="Arial"/>
                <w:sz w:val="14"/>
                <w:szCs w:val="14"/>
              </w:rPr>
              <w:t xml:space="preserve">Y </w:t>
            </w:r>
            <w:r w:rsidR="00F96677">
              <w:rPr>
                <w:rFonts w:ascii="Arial" w:hAnsi="Arial" w:cs="Arial"/>
                <w:sz w:val="14"/>
                <w:szCs w:val="14"/>
              </w:rPr>
              <w:t>POLITICA CIENTIFICA</w:t>
            </w:r>
          </w:p>
        </w:tc>
        <w:tc>
          <w:tcPr>
            <w:tcW w:w="5142" w:type="dxa"/>
            <w:tcBorders>
              <w:left w:val="single" w:sz="4" w:space="0" w:color="auto"/>
            </w:tcBorders>
            <w:shd w:val="clear" w:color="auto" w:fill="auto"/>
          </w:tcPr>
          <w:p w14:paraId="2C347210" w14:textId="77777777" w:rsidR="006737EF" w:rsidRPr="00FE146F" w:rsidRDefault="006737EF" w:rsidP="00FE146F">
            <w:pPr>
              <w:jc w:val="center"/>
              <w:rPr>
                <w:rFonts w:ascii="Arial" w:hAnsi="Arial" w:cs="Arial"/>
                <w:b/>
              </w:rPr>
            </w:pPr>
          </w:p>
          <w:p w14:paraId="2C347211" w14:textId="77777777" w:rsidR="006737EF" w:rsidRPr="00FE146F" w:rsidRDefault="006737EF" w:rsidP="00FE146F">
            <w:pPr>
              <w:jc w:val="center"/>
              <w:rPr>
                <w:rFonts w:ascii="Arial" w:hAnsi="Arial" w:cs="Arial"/>
                <w:b/>
              </w:rPr>
            </w:pPr>
            <w:r w:rsidRPr="00FE146F">
              <w:rPr>
                <w:rFonts w:ascii="Arial" w:hAnsi="Arial" w:cs="Arial"/>
                <w:b/>
              </w:rPr>
              <w:t>SOLICITUD DE PARTICIPACIÓN EN PROYECTOS DE INVESTIGACIÓN</w:t>
            </w:r>
            <w:r w:rsidR="00E23DC8">
              <w:rPr>
                <w:rFonts w:ascii="Arial" w:hAnsi="Arial" w:cs="Arial"/>
                <w:b/>
              </w:rPr>
              <w:t xml:space="preserve"> EXTERNO</w:t>
            </w:r>
          </w:p>
          <w:p w14:paraId="2C347212" w14:textId="77777777" w:rsidR="006737EF" w:rsidRPr="00FE146F" w:rsidRDefault="006737EF" w:rsidP="00FE146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C347214" w14:textId="77777777" w:rsidR="00CB54E8" w:rsidRDefault="00CB54E8">
      <w:pPr>
        <w:rPr>
          <w:rFonts w:ascii="Arial" w:hAnsi="Arial" w:cs="Arial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B54E8" w:rsidRPr="00EF4FC7" w14:paraId="2C347269" w14:textId="77777777" w:rsidTr="00565212">
        <w:trPr>
          <w:trHeight w:val="7856"/>
        </w:trPr>
        <w:tc>
          <w:tcPr>
            <w:tcW w:w="9464" w:type="dxa"/>
            <w:shd w:val="clear" w:color="auto" w:fill="auto"/>
          </w:tcPr>
          <w:p w14:paraId="2C347215" w14:textId="77777777" w:rsidR="00CB54E8" w:rsidRPr="00EF4FC7" w:rsidRDefault="00CB54E8" w:rsidP="00CB54E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829"/>
              <w:gridCol w:w="357"/>
              <w:gridCol w:w="236"/>
              <w:gridCol w:w="202"/>
              <w:gridCol w:w="21"/>
              <w:gridCol w:w="215"/>
              <w:gridCol w:w="21"/>
              <w:gridCol w:w="897"/>
              <w:gridCol w:w="236"/>
              <w:gridCol w:w="302"/>
              <w:gridCol w:w="423"/>
              <w:gridCol w:w="235"/>
              <w:gridCol w:w="18"/>
              <w:gridCol w:w="272"/>
              <w:gridCol w:w="6"/>
              <w:gridCol w:w="4850"/>
              <w:gridCol w:w="142"/>
            </w:tblGrid>
            <w:tr w:rsidR="00C568F3" w:rsidRPr="00EF4FC7" w14:paraId="2C347219" w14:textId="77777777" w:rsidTr="00565212">
              <w:trPr>
                <w:gridAfter w:val="1"/>
                <w:wAfter w:w="142" w:type="dxa"/>
              </w:trPr>
              <w:tc>
                <w:tcPr>
                  <w:tcW w:w="397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6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APELLIDOS:</w:t>
                  </w: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17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8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NOMBRE:</w:t>
                  </w:r>
                </w:p>
              </w:tc>
            </w:tr>
            <w:tr w:rsidR="00CB54E8" w:rsidRPr="00EF4FC7" w14:paraId="2C34721D" w14:textId="77777777" w:rsidTr="00565212">
              <w:trPr>
                <w:gridAfter w:val="1"/>
                <w:wAfter w:w="142" w:type="dxa"/>
              </w:trPr>
              <w:tc>
                <w:tcPr>
                  <w:tcW w:w="397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1A" w14:textId="77777777" w:rsidR="00CB54E8" w:rsidRPr="00EF4FC7" w:rsidRDefault="00CB54E8" w:rsidP="00E23D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1B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2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C34721C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21" w14:textId="77777777" w:rsidTr="00565212">
              <w:trPr>
                <w:gridAfter w:val="1"/>
                <w:wAfter w:w="142" w:type="dxa"/>
                <w:trHeight w:val="117"/>
              </w:trPr>
              <w:tc>
                <w:tcPr>
                  <w:tcW w:w="18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E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NI</w:t>
                  </w:r>
                  <w:r w:rsidR="0072373A" w:rsidRPr="00EF4FC7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1F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20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VINCULACIÓN CON LA UNIVERSIDAD: (Catedrático, Titular, …)</w:t>
                  </w:r>
                </w:p>
              </w:tc>
            </w:tr>
            <w:tr w:rsidR="00CB54E8" w:rsidRPr="00EF4FC7" w14:paraId="2C347225" w14:textId="77777777" w:rsidTr="00565212">
              <w:trPr>
                <w:gridAfter w:val="1"/>
                <w:wAfter w:w="142" w:type="dxa"/>
                <w:trHeight w:val="205"/>
              </w:trPr>
              <w:tc>
                <w:tcPr>
                  <w:tcW w:w="186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2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3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24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5212" w:rsidRPr="00EF4FC7" w14:paraId="2C347227" w14:textId="77777777" w:rsidTr="00565212">
              <w:tc>
                <w:tcPr>
                  <w:tcW w:w="949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347226" w14:textId="04C35174" w:rsidR="00565212" w:rsidRPr="00EF4FC7" w:rsidRDefault="00C42AD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 xml:space="preserve">APORTA </w:t>
                  </w:r>
                  <w:r w:rsidR="008E2F78">
                    <w:rPr>
                      <w:rFonts w:ascii="Arial" w:hAnsi="Arial" w:cs="Arial"/>
                      <w:sz w:val="16"/>
                      <w:szCs w:val="16"/>
                    </w:rPr>
                    <w:t xml:space="preserve">DECLARACIÓN SOBRE </w:t>
                  </w:r>
                  <w:r w:rsidR="00565212" w:rsidRPr="00EF4FC7">
                    <w:rPr>
                      <w:rFonts w:ascii="Arial" w:hAnsi="Arial" w:cs="Arial"/>
                      <w:sz w:val="16"/>
                      <w:szCs w:val="16"/>
                    </w:rPr>
                    <w:t>COMPROMISO DE VINCULACION:</w:t>
                  </w:r>
                </w:p>
              </w:tc>
            </w:tr>
            <w:tr w:rsidR="00565212" w:rsidRPr="00EF4FC7" w14:paraId="2C347231" w14:textId="77777777" w:rsidTr="00565212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28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9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SI: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A" w14:textId="77777777" w:rsidR="00565212" w:rsidRPr="008E2F78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  <w:highlight w:val="darkBlu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34722B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C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D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34722E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2F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30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65212" w:rsidRPr="00EF4FC7" w14:paraId="2C347233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2" w14:textId="77777777" w:rsidR="00565212" w:rsidRPr="00EF4FC7" w:rsidRDefault="00565212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568F3" w:rsidRPr="00EF4FC7" w14:paraId="2C347235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4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GRUPO DE INVESTIGACIÓN:</w:t>
                  </w:r>
                </w:p>
              </w:tc>
            </w:tr>
            <w:tr w:rsidR="00CB54E8" w:rsidRPr="00EF4FC7" w14:paraId="2C347237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36" w14:textId="77777777" w:rsidR="00CB54E8" w:rsidRPr="00EF4FC7" w:rsidRDefault="00CB54E8" w:rsidP="00000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39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8" w14:textId="77777777" w:rsidR="00C568F3" w:rsidRPr="00EF4FC7" w:rsidRDefault="00C568F3" w:rsidP="00247E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DEPARTAMENTO</w:t>
                  </w:r>
                  <w:r w:rsidR="00581F05" w:rsidRPr="00EF4FC7">
                    <w:rPr>
                      <w:rFonts w:ascii="Arial" w:hAnsi="Arial" w:cs="Arial"/>
                      <w:sz w:val="16"/>
                      <w:szCs w:val="16"/>
                    </w:rPr>
                    <w:t xml:space="preserve"> / CENTRO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CB54E8" w:rsidRPr="00EF4FC7" w14:paraId="2C34723B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3A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41" w14:textId="77777777" w:rsidTr="005652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42" w:type="dxa"/>
              </w:trPr>
              <w:tc>
                <w:tcPr>
                  <w:tcW w:w="1881" w:type="dxa"/>
                  <w:gridSpan w:val="6"/>
                  <w:shd w:val="clear" w:color="auto" w:fill="auto"/>
                </w:tcPr>
                <w:p w14:paraId="2C34723C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TELÉFONO: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14:paraId="2C34723D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3" w:type="dxa"/>
                  <w:gridSpan w:val="5"/>
                  <w:shd w:val="clear" w:color="auto" w:fill="auto"/>
                </w:tcPr>
                <w:p w14:paraId="2C34723E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FAX: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96" w:type="dxa"/>
                  <w:gridSpan w:val="3"/>
                  <w:shd w:val="clear" w:color="auto" w:fill="auto"/>
                </w:tcPr>
                <w:p w14:paraId="2C34723F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50" w:type="dxa"/>
                  <w:shd w:val="clear" w:color="auto" w:fill="auto"/>
                </w:tcPr>
                <w:p w14:paraId="2C347240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CORREO ELECTRÓNICO:</w:t>
                  </w:r>
                </w:p>
              </w:tc>
            </w:tr>
            <w:tr w:rsidR="00CB54E8" w:rsidRPr="00EF4FC7" w14:paraId="2C347247" w14:textId="77777777" w:rsidTr="00565212">
              <w:trPr>
                <w:gridAfter w:val="1"/>
                <w:wAfter w:w="142" w:type="dxa"/>
              </w:trPr>
              <w:tc>
                <w:tcPr>
                  <w:tcW w:w="1860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C347242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43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44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45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347246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347248" w14:textId="6ACED12A" w:rsidR="00CB54E8" w:rsidRPr="00EF4FC7" w:rsidRDefault="00CB54E8" w:rsidP="00FE1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FC7">
              <w:rPr>
                <w:rFonts w:ascii="Arial" w:hAnsi="Arial" w:cs="Arial"/>
                <w:sz w:val="18"/>
                <w:szCs w:val="18"/>
              </w:rPr>
              <w:t xml:space="preserve">SOLICITA AUTORIZACIÓN para participar </w:t>
            </w:r>
            <w:r w:rsidR="007601FB">
              <w:rPr>
                <w:rFonts w:ascii="Arial" w:hAnsi="Arial" w:cs="Arial"/>
                <w:sz w:val="18"/>
                <w:szCs w:val="18"/>
              </w:rPr>
              <w:t xml:space="preserve">como </w:t>
            </w:r>
            <w:r w:rsidR="007601FB" w:rsidRPr="007601FB">
              <w:rPr>
                <w:rFonts w:ascii="Arial" w:hAnsi="Arial" w:cs="Arial"/>
                <w:b/>
                <w:sz w:val="18"/>
                <w:szCs w:val="18"/>
              </w:rPr>
              <w:t>coordinador/a</w:t>
            </w:r>
            <w:r w:rsidR="007601FB">
              <w:rPr>
                <w:rFonts w:ascii="Arial" w:hAnsi="Arial" w:cs="Arial"/>
                <w:sz w:val="18"/>
                <w:szCs w:val="18"/>
              </w:rPr>
              <w:t xml:space="preserve"> de la red de </w:t>
            </w:r>
            <w:r w:rsidRPr="00EF4FC7">
              <w:rPr>
                <w:rFonts w:ascii="Arial" w:hAnsi="Arial" w:cs="Arial"/>
                <w:sz w:val="18"/>
                <w:szCs w:val="18"/>
              </w:rPr>
              <w:t>investigación siguiente: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68F3" w:rsidRPr="00EF4FC7" w14:paraId="2C34724B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49" w14:textId="77777777" w:rsidR="00EF08BA" w:rsidRPr="00EF4FC7" w:rsidRDefault="00EF08BA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4A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TÍTULO:</w:t>
                  </w:r>
                </w:p>
              </w:tc>
            </w:tr>
            <w:tr w:rsidR="00CB54E8" w:rsidRPr="00EF4FC7" w14:paraId="2C34724D" w14:textId="77777777" w:rsidTr="00565212">
              <w:trPr>
                <w:trHeight w:val="477"/>
              </w:trPr>
              <w:tc>
                <w:tcPr>
                  <w:tcW w:w="9498" w:type="dxa"/>
                  <w:shd w:val="clear" w:color="auto" w:fill="auto"/>
                </w:tcPr>
                <w:p w14:paraId="2C34724C" w14:textId="77777777" w:rsidR="00000A47" w:rsidRPr="00EF4FC7" w:rsidRDefault="00000A47" w:rsidP="00000A47">
                  <w:pPr>
                    <w:pStyle w:val="NormalWeb"/>
                    <w:rPr>
                      <w:rFonts w:ascii="Calibri,Italic" w:hAnsi="Calibri,Italic"/>
                      <w:sz w:val="22"/>
                      <w:szCs w:val="22"/>
                    </w:rPr>
                  </w:pPr>
                </w:p>
              </w:tc>
            </w:tr>
            <w:tr w:rsidR="004B42EC" w:rsidRPr="00EF4FC7" w14:paraId="2C347250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4E" w14:textId="77777777" w:rsidR="004B42EC" w:rsidRPr="00EF4FC7" w:rsidRDefault="004B42EC" w:rsidP="00B040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4F" w14:textId="77777777" w:rsidR="004B42EC" w:rsidRPr="00EF4FC7" w:rsidRDefault="004B42EC" w:rsidP="00B040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INVESTIGADOR RESPONSABLE:</w:t>
                  </w:r>
                </w:p>
              </w:tc>
            </w:tr>
            <w:tr w:rsidR="004B42EC" w:rsidRPr="00EF4FC7" w14:paraId="2C347252" w14:textId="77777777" w:rsidTr="00565212">
              <w:tc>
                <w:tcPr>
                  <w:tcW w:w="9498" w:type="dxa"/>
                  <w:shd w:val="clear" w:color="auto" w:fill="auto"/>
                </w:tcPr>
                <w:p w14:paraId="2C347251" w14:textId="77777777" w:rsidR="004B42EC" w:rsidRPr="00EF4FC7" w:rsidRDefault="004B42EC" w:rsidP="00B040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42EC" w:rsidRPr="00EF4FC7" w14:paraId="2C347255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53" w14:textId="77777777" w:rsidR="00565212" w:rsidRPr="00EF4FC7" w:rsidRDefault="00565212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54" w14:textId="77777777" w:rsidR="004B42EC" w:rsidRPr="00EF4FC7" w:rsidRDefault="004B42EC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UNIVERSIDAD/ORGANISMO SOLICITANTE:</w:t>
                  </w:r>
                </w:p>
              </w:tc>
            </w:tr>
            <w:tr w:rsidR="004B42EC" w:rsidRPr="00EF4FC7" w14:paraId="2C347257" w14:textId="77777777" w:rsidTr="00565212">
              <w:tc>
                <w:tcPr>
                  <w:tcW w:w="94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347256" w14:textId="77777777" w:rsidR="004B42EC" w:rsidRPr="00EF4FC7" w:rsidRDefault="004B42EC" w:rsidP="00247E37">
                  <w:pPr>
                    <w:rPr>
                      <w:rFonts w:cs="Arial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4B42EC" w:rsidRPr="00EF4FC7" w14:paraId="2C347262" w14:textId="77777777" w:rsidTr="007601FB">
              <w:trPr>
                <w:trHeight w:val="1317"/>
              </w:trPr>
              <w:tc>
                <w:tcPr>
                  <w:tcW w:w="9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58" w14:textId="48462514" w:rsidR="00565212" w:rsidRPr="00EF4FC7" w:rsidRDefault="00464F0B" w:rsidP="00026146">
                  <w:pPr>
                    <w:ind w:left="-108" w:right="1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Que se presentará a la Convocatoria para el </w:t>
                  </w:r>
                  <w:r w:rsidR="000D5C4C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año </w:t>
                  </w:r>
                  <w:r w:rsidR="00D51242" w:rsidRPr="00EF4FC7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7601F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 de </w:t>
                  </w:r>
                  <w:r w:rsidR="007601FB">
                    <w:rPr>
                      <w:rFonts w:ascii="Arial" w:hAnsi="Arial" w:cs="Arial"/>
                      <w:sz w:val="18"/>
                      <w:szCs w:val="18"/>
                    </w:rPr>
                    <w:t>“Ayudas a Redes de Investigación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” en el marco del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Programa Estatal para Impulsar la Investigación</w:t>
                  </w:r>
                  <w:r w:rsidR="0002614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Científico-Técnica y su Transferencia, del Plan Estatal de Investigación Científica,</w:t>
                  </w:r>
                  <w:r w:rsidR="0002614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Técnica y de Innovación 2021-2023.</w:t>
                  </w:r>
                  <w:r w:rsidR="005A017E" w:rsidRPr="00EF4FC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 (BOE 1</w:t>
                  </w:r>
                  <w:r w:rsidR="007601FB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7601FB">
                    <w:rPr>
                      <w:rFonts w:ascii="Arial" w:hAnsi="Arial" w:cs="Arial"/>
                      <w:sz w:val="18"/>
                      <w:szCs w:val="18"/>
                    </w:rPr>
                    <w:t>09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-202</w:t>
                  </w:r>
                  <w:r w:rsidR="007601F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257219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. Modalidad: </w:t>
                  </w:r>
                </w:p>
                <w:p w14:paraId="2C347259" w14:textId="77777777" w:rsidR="000A4035" w:rsidRPr="00EF4FC7" w:rsidRDefault="000A4035" w:rsidP="000A4035">
                  <w:pPr>
                    <w:ind w:left="-108" w:right="1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W w:w="8646" w:type="dxa"/>
                    <w:tblInd w:w="3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8363"/>
                  </w:tblGrid>
                  <w:tr w:rsidR="00D51242" w:rsidRPr="00EF4FC7" w14:paraId="2C34725C" w14:textId="77777777" w:rsidTr="008B4062">
                    <w:tc>
                      <w:tcPr>
                        <w:tcW w:w="28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C34725A" w14:textId="77777777" w:rsidR="00D51242" w:rsidRPr="00EF4FC7" w:rsidRDefault="00D51242" w:rsidP="000059E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836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C34725B" w14:textId="4186D4A8" w:rsidR="00D51242" w:rsidRPr="00EF4FC7" w:rsidRDefault="007601FB" w:rsidP="008F43F0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Redes Temáticas</w:t>
                        </w:r>
                      </w:p>
                    </w:tc>
                  </w:tr>
                </w:tbl>
                <w:p w14:paraId="2C347261" w14:textId="77777777" w:rsidR="004C4CA7" w:rsidRPr="00EF4FC7" w:rsidRDefault="004C4CA7" w:rsidP="004C4CA7">
                  <w:pPr>
                    <w:pStyle w:val="Listavistosa-nfasis11"/>
                    <w:ind w:left="10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C347263" w14:textId="77777777" w:rsidR="00BD5C6F" w:rsidRPr="00EF4FC7" w:rsidRDefault="00BD5C6F" w:rsidP="00D51242">
            <w:pPr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El solicitante declara expresamente que no incurre en incompatibilidad.</w:t>
            </w:r>
          </w:p>
          <w:p w14:paraId="2C347264" w14:textId="77777777" w:rsidR="00BD5C6F" w:rsidRPr="00EF4FC7" w:rsidRDefault="00BD5C6F" w:rsidP="00D51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47265" w14:textId="77777777" w:rsidR="00BD5C6F" w:rsidRPr="00EF4FC7" w:rsidRDefault="00BD5C6F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Santander,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 fecha de firma electrónica</w:t>
            </w:r>
          </w:p>
          <w:p w14:paraId="2C347266" w14:textId="77777777" w:rsidR="00BD5C6F" w:rsidRPr="00EF4FC7" w:rsidRDefault="00BD5C6F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7" w14:textId="77777777" w:rsidR="000A4035" w:rsidRPr="00EF4FC7" w:rsidRDefault="000A4035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8" w14:textId="77777777" w:rsidR="00BD5C6F" w:rsidRPr="00EF4FC7" w:rsidRDefault="00C74F8D" w:rsidP="000A40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Fdo.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</w:tr>
      <w:tr w:rsidR="00CB54E8" w:rsidRPr="00EF4FC7" w14:paraId="2C347271" w14:textId="77777777" w:rsidTr="00EF08BA">
        <w:tc>
          <w:tcPr>
            <w:tcW w:w="9464" w:type="dxa"/>
            <w:shd w:val="clear" w:color="auto" w:fill="auto"/>
          </w:tcPr>
          <w:p w14:paraId="2C34726A" w14:textId="0DB70C64" w:rsidR="00CB54E8" w:rsidRPr="00EF4FC7" w:rsidRDefault="00CB54E8" w:rsidP="00FE14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El Vicerrector de Investigación y </w:t>
            </w:r>
            <w:r w:rsidR="00026146">
              <w:rPr>
                <w:rFonts w:ascii="Arial" w:hAnsi="Arial" w:cs="Arial"/>
                <w:sz w:val="20"/>
                <w:szCs w:val="20"/>
              </w:rPr>
              <w:t>Política Científica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de la Universidad de Can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>tabria AUTORIZA al solicitante la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participa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>ción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como </w:t>
            </w:r>
            <w:r w:rsidR="007601FB" w:rsidRPr="007601FB">
              <w:rPr>
                <w:rFonts w:ascii="Arial" w:hAnsi="Arial" w:cs="Arial"/>
                <w:b/>
                <w:sz w:val="20"/>
                <w:szCs w:val="20"/>
              </w:rPr>
              <w:t>coordinador/a</w:t>
            </w:r>
            <w:r w:rsidR="007601FB" w:rsidRPr="007601FB">
              <w:rPr>
                <w:rFonts w:ascii="Arial" w:hAnsi="Arial" w:cs="Arial"/>
                <w:sz w:val="20"/>
                <w:szCs w:val="20"/>
              </w:rPr>
              <w:t xml:space="preserve"> de la red de investigación</w:t>
            </w:r>
            <w:r w:rsidR="007601FB" w:rsidRPr="00EF4F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arriba señalado.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Asimismo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A4035" w:rsidRPr="00EF4FC7">
              <w:rPr>
                <w:rFonts w:ascii="Arial" w:hAnsi="Arial" w:cs="Arial"/>
                <w:sz w:val="20"/>
                <w:szCs w:val="20"/>
              </w:rPr>
              <w:t>manifiesta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 el compromiso de la Universidad de Cantabria de mantener la vinculación del investigador/a con esta Universidad durante todo el periodo de ejecución del proyecto en el caso de que sea concedido. </w:t>
            </w:r>
            <w:bookmarkStart w:id="0" w:name="_GoBack"/>
            <w:bookmarkEnd w:id="0"/>
          </w:p>
          <w:p w14:paraId="2C34726B" w14:textId="77777777" w:rsidR="000059EF" w:rsidRPr="00EF4FC7" w:rsidRDefault="00E01416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Santander,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 fecha de firma electrónica</w:t>
            </w:r>
          </w:p>
          <w:p w14:paraId="2C34726C" w14:textId="77777777" w:rsidR="008F43F0" w:rsidRPr="00EF4FC7" w:rsidRDefault="008F43F0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D" w14:textId="77777777" w:rsidR="008F43F0" w:rsidRPr="00EF4FC7" w:rsidRDefault="008F43F0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E" w14:textId="77777777" w:rsidR="00BC679A" w:rsidRPr="00EF4FC7" w:rsidRDefault="00CB54E8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Fdo:</w:t>
            </w:r>
            <w:r w:rsidR="008F43F0" w:rsidRPr="00EF4F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C6F" w:rsidRPr="00EF4FC7">
              <w:rPr>
                <w:rFonts w:ascii="Arial" w:hAnsi="Arial" w:cs="Arial"/>
                <w:sz w:val="20"/>
                <w:szCs w:val="20"/>
              </w:rPr>
              <w:t>Luigi Dell´Olio</w:t>
            </w:r>
          </w:p>
          <w:p w14:paraId="2C34726F" w14:textId="7C1DE148" w:rsidR="00257219" w:rsidRPr="00EF4FC7" w:rsidRDefault="00257219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Vicerrector de Investigación y </w:t>
            </w:r>
            <w:r w:rsidR="00026146">
              <w:rPr>
                <w:rFonts w:ascii="Arial" w:hAnsi="Arial" w:cs="Arial"/>
                <w:sz w:val="20"/>
                <w:szCs w:val="20"/>
              </w:rPr>
              <w:t>Política Científica</w:t>
            </w:r>
          </w:p>
          <w:p w14:paraId="2C347270" w14:textId="77777777" w:rsidR="00257219" w:rsidRPr="00EF4FC7" w:rsidRDefault="00257219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Universidad de Cantabria</w:t>
            </w:r>
          </w:p>
        </w:tc>
      </w:tr>
    </w:tbl>
    <w:p w14:paraId="2C347272" w14:textId="77777777" w:rsidR="00BC679A" w:rsidRDefault="00BC679A" w:rsidP="00DE6B89"/>
    <w:sectPr w:rsidR="00BC679A" w:rsidSect="00BC679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7276" w14:textId="77777777" w:rsidR="000D2588" w:rsidRDefault="000D2588">
      <w:r>
        <w:separator/>
      </w:r>
    </w:p>
  </w:endnote>
  <w:endnote w:type="continuationSeparator" w:id="0">
    <w:p w14:paraId="2C347277" w14:textId="77777777" w:rsidR="000D2588" w:rsidRDefault="000D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7274" w14:textId="77777777" w:rsidR="000D2588" w:rsidRDefault="000D2588">
      <w:r>
        <w:separator/>
      </w:r>
    </w:p>
  </w:footnote>
  <w:footnote w:type="continuationSeparator" w:id="0">
    <w:p w14:paraId="2C347275" w14:textId="77777777" w:rsidR="000D2588" w:rsidRDefault="000D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C0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C755F"/>
    <w:multiLevelType w:val="hybridMultilevel"/>
    <w:tmpl w:val="3418E62E"/>
    <w:lvl w:ilvl="0" w:tplc="5C42D7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584F"/>
    <w:multiLevelType w:val="hybridMultilevel"/>
    <w:tmpl w:val="39FA9C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E85365"/>
    <w:multiLevelType w:val="hybridMultilevel"/>
    <w:tmpl w:val="9358097A"/>
    <w:lvl w:ilvl="0" w:tplc="D4B4BCD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4460C"/>
    <w:multiLevelType w:val="hybridMultilevel"/>
    <w:tmpl w:val="558E8E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EF"/>
    <w:rsid w:val="00000A47"/>
    <w:rsid w:val="000059EF"/>
    <w:rsid w:val="000143F6"/>
    <w:rsid w:val="00026146"/>
    <w:rsid w:val="00034391"/>
    <w:rsid w:val="00072641"/>
    <w:rsid w:val="000A4035"/>
    <w:rsid w:val="000D2588"/>
    <w:rsid w:val="000D5C4C"/>
    <w:rsid w:val="000F19AC"/>
    <w:rsid w:val="00125CC5"/>
    <w:rsid w:val="001B3F25"/>
    <w:rsid w:val="001F2004"/>
    <w:rsid w:val="00203BC3"/>
    <w:rsid w:val="00247E37"/>
    <w:rsid w:val="00250C82"/>
    <w:rsid w:val="00255201"/>
    <w:rsid w:val="00257219"/>
    <w:rsid w:val="00286053"/>
    <w:rsid w:val="002B13F6"/>
    <w:rsid w:val="002B7F44"/>
    <w:rsid w:val="00365206"/>
    <w:rsid w:val="0036648D"/>
    <w:rsid w:val="003C7030"/>
    <w:rsid w:val="00404B47"/>
    <w:rsid w:val="00426669"/>
    <w:rsid w:val="00436D0C"/>
    <w:rsid w:val="00460F0E"/>
    <w:rsid w:val="00464F0B"/>
    <w:rsid w:val="004B42EC"/>
    <w:rsid w:val="004C4CA7"/>
    <w:rsid w:val="00553505"/>
    <w:rsid w:val="00553B00"/>
    <w:rsid w:val="00565212"/>
    <w:rsid w:val="00581F05"/>
    <w:rsid w:val="005A017E"/>
    <w:rsid w:val="005D6A98"/>
    <w:rsid w:val="00616360"/>
    <w:rsid w:val="00620DF0"/>
    <w:rsid w:val="006737EF"/>
    <w:rsid w:val="006E4BC7"/>
    <w:rsid w:val="0072373A"/>
    <w:rsid w:val="00757B45"/>
    <w:rsid w:val="007601FB"/>
    <w:rsid w:val="00780595"/>
    <w:rsid w:val="007E30FB"/>
    <w:rsid w:val="00835814"/>
    <w:rsid w:val="00835BE0"/>
    <w:rsid w:val="00835E85"/>
    <w:rsid w:val="00836958"/>
    <w:rsid w:val="008857E2"/>
    <w:rsid w:val="0089113A"/>
    <w:rsid w:val="008928C5"/>
    <w:rsid w:val="008A04C4"/>
    <w:rsid w:val="008A08E4"/>
    <w:rsid w:val="008B4062"/>
    <w:rsid w:val="008E2F78"/>
    <w:rsid w:val="008F43F0"/>
    <w:rsid w:val="009227F0"/>
    <w:rsid w:val="00924321"/>
    <w:rsid w:val="009E1306"/>
    <w:rsid w:val="009F2BF0"/>
    <w:rsid w:val="00A0702F"/>
    <w:rsid w:val="00A62ADD"/>
    <w:rsid w:val="00B040FF"/>
    <w:rsid w:val="00B277D9"/>
    <w:rsid w:val="00BA45BB"/>
    <w:rsid w:val="00BC679A"/>
    <w:rsid w:val="00BD5C6F"/>
    <w:rsid w:val="00BE68FA"/>
    <w:rsid w:val="00C42AD2"/>
    <w:rsid w:val="00C55CEF"/>
    <w:rsid w:val="00C568F3"/>
    <w:rsid w:val="00C739F6"/>
    <w:rsid w:val="00C74F8D"/>
    <w:rsid w:val="00C93E61"/>
    <w:rsid w:val="00CB141C"/>
    <w:rsid w:val="00CB54E8"/>
    <w:rsid w:val="00CF0536"/>
    <w:rsid w:val="00D07D87"/>
    <w:rsid w:val="00D23602"/>
    <w:rsid w:val="00D27C8B"/>
    <w:rsid w:val="00D51242"/>
    <w:rsid w:val="00D53808"/>
    <w:rsid w:val="00D76713"/>
    <w:rsid w:val="00DA70FB"/>
    <w:rsid w:val="00DC19A9"/>
    <w:rsid w:val="00DE6B89"/>
    <w:rsid w:val="00E01416"/>
    <w:rsid w:val="00E03EF0"/>
    <w:rsid w:val="00E23DC8"/>
    <w:rsid w:val="00E93763"/>
    <w:rsid w:val="00EA2043"/>
    <w:rsid w:val="00EF08BA"/>
    <w:rsid w:val="00EF4FC7"/>
    <w:rsid w:val="00F07E3A"/>
    <w:rsid w:val="00F27A14"/>
    <w:rsid w:val="00F27C58"/>
    <w:rsid w:val="00F64A9E"/>
    <w:rsid w:val="00F76F2E"/>
    <w:rsid w:val="00F96677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34720E"/>
  <w15:chartTrackingRefBased/>
  <w15:docId w15:val="{ABED5A82-5DFA-4B5E-8D0F-0502B5FE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C67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679A"/>
    <w:pPr>
      <w:tabs>
        <w:tab w:val="center" w:pos="4252"/>
        <w:tab w:val="right" w:pos="8504"/>
      </w:tabs>
    </w:pPr>
  </w:style>
  <w:style w:type="character" w:styleId="Hipervnculo">
    <w:name w:val="Hyperlink"/>
    <w:rsid w:val="009227F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D512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581F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81F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A47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62156-7F1C-4394-92C0-9850AEDB1C90}"/>
</file>

<file path=customXml/itemProps2.xml><?xml version="1.0" encoding="utf-8"?>
<ds:datastoreItem xmlns:ds="http://schemas.openxmlformats.org/officeDocument/2006/customXml" ds:itemID="{3FDD2D6A-0FEA-4777-BE07-1093954C5562}"/>
</file>

<file path=customXml/itemProps3.xml><?xml version="1.0" encoding="utf-8"?>
<ds:datastoreItem xmlns:ds="http://schemas.openxmlformats.org/officeDocument/2006/customXml" ds:itemID="{22D7FEDA-298A-46AE-9A1C-A2A3721D3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Alonso</dc:creator>
  <cp:keywords/>
  <dc:description/>
  <cp:lastModifiedBy>Alonso Santamaría, Silvia Inmaculada</cp:lastModifiedBy>
  <cp:revision>2</cp:revision>
  <cp:lastPrinted>2015-06-23T11:52:00Z</cp:lastPrinted>
  <dcterms:created xsi:type="dcterms:W3CDTF">2022-09-20T08:28:00Z</dcterms:created>
  <dcterms:modified xsi:type="dcterms:W3CDTF">2022-09-20T08:28:00Z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