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62E07" w:rsidRPr="00FE146F" w14:paraId="2C347213" w14:textId="77777777" w:rsidTr="00362E07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F" w14:textId="563B6CE6" w:rsidR="00362E07" w:rsidRPr="00FE146F" w:rsidRDefault="00362E07" w:rsidP="00362E07">
            <w:pPr>
              <w:ind w:left="4059"/>
              <w:jc w:val="center"/>
              <w:rPr>
                <w:rFonts w:ascii="Arial" w:hAnsi="Arial" w:cs="Arial"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461D326D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</w:t>
            </w:r>
            <w:r w:rsidR="00714A53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="00714A53" w:rsidRPr="00714A53">
              <w:rPr>
                <w:rFonts w:ascii="Arial" w:hAnsi="Arial" w:cs="Arial"/>
                <w:b/>
                <w:sz w:val="18"/>
                <w:szCs w:val="18"/>
              </w:rPr>
              <w:t>Investigador Principal 2</w:t>
            </w:r>
            <w:r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02F" w:rsidRPr="00EF4FC7">
              <w:rPr>
                <w:rFonts w:ascii="Arial" w:hAnsi="Arial" w:cs="Arial"/>
                <w:sz w:val="18"/>
                <w:szCs w:val="18"/>
              </w:rPr>
              <w:t>de</w:t>
            </w:r>
            <w:r w:rsidRPr="00EF4FC7">
              <w:rPr>
                <w:rFonts w:ascii="Arial" w:hAnsi="Arial" w:cs="Arial"/>
                <w:sz w:val="18"/>
                <w:szCs w:val="18"/>
              </w:rPr>
              <w:t>l proyecto de 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BD5C6F">
              <w:trPr>
                <w:trHeight w:val="1592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1C6078D0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204A2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“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Proyectos de Generación de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Conocimiento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 xml:space="preserve"> y a actuaciones para la formación de personal investigador predoctoral asociadas a dichos proyectos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Técnica y de Innovación 2021-</w:t>
                  </w:r>
                  <w:r w:rsidR="00026146" w:rsidRPr="00FB616E">
                    <w:rPr>
                      <w:rFonts w:ascii="Arial" w:hAnsi="Arial" w:cs="Arial"/>
                      <w:sz w:val="18"/>
                      <w:szCs w:val="18"/>
                    </w:rPr>
                    <w:t>2023.</w:t>
                  </w:r>
                  <w:r w:rsidR="005A017E" w:rsidRPr="00FB616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FB616E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FB616E" w:rsidRPr="00FB616E">
                    <w:rPr>
                      <w:rFonts w:ascii="Arial" w:hAnsi="Arial" w:cs="Arial"/>
                      <w:sz w:val="18"/>
                      <w:szCs w:val="18"/>
                    </w:rPr>
                    <w:t>BOE 30-12-2023</w:t>
                  </w:r>
                  <w:r w:rsidR="00E23DC8" w:rsidRPr="00FB616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FB616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3030C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697C92B0" w:rsidR="00D51242" w:rsidRPr="00E3030C" w:rsidRDefault="00026146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E303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No Orientada»</w:t>
                        </w:r>
                      </w:p>
                    </w:tc>
                  </w:tr>
                </w:tbl>
                <w:p w14:paraId="2C34725D" w14:textId="77777777" w:rsidR="00D51242" w:rsidRPr="00E3030C" w:rsidRDefault="00D51242" w:rsidP="0036648D">
                  <w:pPr>
                    <w:pStyle w:val="Listavistosa-nfasis11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8788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552"/>
                  </w:tblGrid>
                  <w:tr w:rsidR="00BD5C6F" w:rsidRPr="00EF4FC7" w14:paraId="2C347260" w14:textId="77777777" w:rsidTr="009F2BF0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E" w14:textId="77777777" w:rsidR="00BD5C6F" w:rsidRPr="00E3030C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5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F" w14:textId="6EE9F9A7" w:rsidR="00257219" w:rsidRPr="00EF4FC7" w:rsidRDefault="00026146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E3030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Orientada»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1F0AF478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A01A21" w:rsidRPr="00906608">
              <w:rPr>
                <w:rFonts w:ascii="Arial" w:hAnsi="Arial" w:cs="Arial"/>
                <w:b/>
                <w:sz w:val="20"/>
                <w:szCs w:val="20"/>
                <w:u w:val="single"/>
              </w:rPr>
              <w:t>Investigador Principal 2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en el proyecto de invest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igación 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25364E7F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FC7">
              <w:rPr>
                <w:rFonts w:ascii="Arial" w:hAnsi="Arial" w:cs="Arial"/>
                <w:sz w:val="20"/>
                <w:szCs w:val="20"/>
              </w:rPr>
              <w:t>Fdo</w:t>
            </w:r>
            <w:proofErr w:type="spellEnd"/>
            <w:r w:rsidRPr="00EF4FC7">
              <w:rPr>
                <w:rFonts w:ascii="Arial" w:hAnsi="Arial" w:cs="Arial"/>
                <w:sz w:val="20"/>
                <w:szCs w:val="20"/>
              </w:rPr>
              <w:t>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E07">
              <w:rPr>
                <w:rFonts w:ascii="Arial" w:hAnsi="Arial" w:cs="Arial"/>
                <w:sz w:val="20"/>
                <w:szCs w:val="20"/>
              </w:rPr>
              <w:t>Carlos Beltrán Álvarez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1E0" w:firstRow="1" w:lastRow="1" w:firstColumn="1" w:lastColumn="1" w:noHBand="0" w:noVBand="0"/>
    </w:tblPr>
    <w:tblGrid>
      <w:gridCol w:w="3472"/>
      <w:gridCol w:w="2475"/>
      <w:gridCol w:w="3375"/>
    </w:tblGrid>
    <w:tr w:rsidR="00362E07" w:rsidRPr="00FE146F" w14:paraId="493E35AD" w14:textId="77777777" w:rsidTr="008820D0">
      <w:tc>
        <w:tcPr>
          <w:tcW w:w="2943" w:type="dxa"/>
          <w:shd w:val="clear" w:color="auto" w:fill="auto"/>
        </w:tcPr>
        <w:p w14:paraId="4094EDEB" w14:textId="1504FFD3" w:rsidR="00362E07" w:rsidRPr="00FE146F" w:rsidRDefault="00FB616E" w:rsidP="00362E07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pict w14:anchorId="153E60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162.75pt;height:42pt;visibility:visible;mso-wrap-style:square">
                <v:imagedata r:id="rId1" o:title=""/>
              </v:shape>
            </w:pict>
          </w:r>
          <w:r w:rsidR="00362E07" w:rsidRPr="00FE146F">
            <w:rPr>
              <w:rFonts w:ascii="Arial" w:hAnsi="Arial" w:cs="Arial"/>
            </w:rPr>
            <w:br/>
          </w:r>
          <w:r w:rsidR="00362E07" w:rsidRPr="00FE146F">
            <w:rPr>
              <w:rFonts w:ascii="Arial" w:hAnsi="Arial" w:cs="Arial"/>
              <w:sz w:val="14"/>
              <w:szCs w:val="14"/>
            </w:rPr>
            <w:t xml:space="preserve">VICERRECTORADO DE INVESTIGACIÓN </w:t>
          </w:r>
        </w:p>
        <w:p w14:paraId="2C781528" w14:textId="77777777" w:rsidR="00362E07" w:rsidRPr="00FE146F" w:rsidRDefault="00362E07" w:rsidP="00362E07">
          <w:pPr>
            <w:jc w:val="center"/>
            <w:rPr>
              <w:rFonts w:ascii="Arial" w:hAnsi="Arial" w:cs="Arial"/>
            </w:rPr>
          </w:pPr>
          <w:r w:rsidRPr="00FE146F">
            <w:rPr>
              <w:rFonts w:ascii="Arial" w:hAnsi="Arial" w:cs="Arial"/>
              <w:sz w:val="14"/>
              <w:szCs w:val="14"/>
            </w:rPr>
            <w:t xml:space="preserve">Y </w:t>
          </w:r>
          <w:r>
            <w:rPr>
              <w:rFonts w:ascii="Arial" w:hAnsi="Arial" w:cs="Arial"/>
              <w:sz w:val="14"/>
              <w:szCs w:val="14"/>
            </w:rPr>
            <w:t>POLÍICA CIENTÍFICA</w:t>
          </w:r>
        </w:p>
      </w:tc>
      <w:tc>
        <w:tcPr>
          <w:tcW w:w="2814" w:type="dxa"/>
        </w:tcPr>
        <w:p w14:paraId="15D06FA2" w14:textId="582BC2EE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565" w:type="dxa"/>
        </w:tcPr>
        <w:p w14:paraId="785753FE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 w:rsidRPr="007E7A7B">
            <w:rPr>
              <w:rFonts w:ascii="Arial" w:hAnsi="Arial" w:cs="Arial"/>
              <w:b/>
            </w:rPr>
            <w:t>SOLICITUD DE PARTICIPACIÓN EN PROYECTOS DE INVESTIGACIÓN EXTERNO</w:t>
          </w:r>
        </w:p>
      </w:tc>
    </w:tr>
  </w:tbl>
  <w:p w14:paraId="20CFB640" w14:textId="6E58C669" w:rsidR="00362E07" w:rsidRDefault="00362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D2588"/>
    <w:rsid w:val="000D5C4C"/>
    <w:rsid w:val="000F19AC"/>
    <w:rsid w:val="00125CC5"/>
    <w:rsid w:val="001B3F25"/>
    <w:rsid w:val="001F2004"/>
    <w:rsid w:val="00203BC3"/>
    <w:rsid w:val="00204A28"/>
    <w:rsid w:val="00247E37"/>
    <w:rsid w:val="00250C82"/>
    <w:rsid w:val="00255201"/>
    <w:rsid w:val="00257219"/>
    <w:rsid w:val="00286053"/>
    <w:rsid w:val="002B13F6"/>
    <w:rsid w:val="002B7F44"/>
    <w:rsid w:val="00362E07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14A53"/>
    <w:rsid w:val="0072373A"/>
    <w:rsid w:val="00757B45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06608"/>
    <w:rsid w:val="009227F0"/>
    <w:rsid w:val="00924321"/>
    <w:rsid w:val="009E1306"/>
    <w:rsid w:val="009E56DB"/>
    <w:rsid w:val="009F2BF0"/>
    <w:rsid w:val="00A01A21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3030C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B616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5BFAC9A-02A8-4533-B3A7-60D8FC6F9F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8B97E0BC4A0A4D438D41E366225C8AE4" ma:contentTypeVersion="1" ma:contentTypeDescription="Cargar una imagen." ma:contentTypeScope="" ma:versionID="21ba3c3fb6a0c688eacc066b759c5b65">
  <xsd:schema xmlns:xsd="http://www.w3.org/2001/XMLSchema" xmlns:xs="http://www.w3.org/2001/XMLSchema" xmlns:p="http://schemas.microsoft.com/office/2006/metadata/properties" xmlns:ns1="http://schemas.microsoft.com/sharepoint/v3" xmlns:ns2="A5BFAC9A-02A8-4533-B3A7-60D8FC6F9F86" xmlns:ns3="http://schemas.microsoft.com/sharepoint/v3/fields" targetNamespace="http://schemas.microsoft.com/office/2006/metadata/properties" ma:root="true" ma:fieldsID="eca9739b6c528dea3195464a37020550" ns1:_="" ns2:_="" ns3:_="">
    <xsd:import namespace="http://schemas.microsoft.com/sharepoint/v3"/>
    <xsd:import namespace="A5BFAC9A-02A8-4533-B3A7-60D8FC6F9F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AC9A-02A8-4533-B3A7-60D8FC6F9F8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2D6A-0FEA-4777-BE07-1093954C5562}">
  <ds:schemaRefs>
    <ds:schemaRef ds:uri="http://schemas.microsoft.com/office/2006/metadata/properties"/>
    <ds:schemaRef ds:uri="21A99D43-0505-4003-96D9-C3F6EFDA0895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D7FEDA-298A-46AE-9A1C-A2A3721D3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84941-606B-448C-BDD5-C2CF520DC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Garcia Calderon, Rebeca</cp:lastModifiedBy>
  <cp:revision>7</cp:revision>
  <cp:lastPrinted>2015-06-23T11:52:00Z</cp:lastPrinted>
  <dcterms:created xsi:type="dcterms:W3CDTF">2023-01-05T12:30:00Z</dcterms:created>
  <dcterms:modified xsi:type="dcterms:W3CDTF">2024-01-02T13:05:00Z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0x0101009148F5A04DDD49CBA7127AADA5FB792B00AADE34325A8B49CDA8BB4DB53328F214008B97E0BC4A0A4D438D41E366225C8AE4</vt:lpwstr>
  </property>
</Properties>
</file>